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EBD7" w14:textId="77777777" w:rsidR="00BA0B26" w:rsidRPr="00431F40" w:rsidRDefault="00BA0B26" w:rsidP="00BA0B26">
      <w:pPr>
        <w:shd w:val="clear" w:color="auto" w:fill="FFFFFF"/>
        <w:spacing w:line="315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31F40">
        <w:rPr>
          <w:rFonts w:ascii="Times New Roman" w:hAnsi="Times New Roman"/>
          <w:bCs/>
          <w:sz w:val="28"/>
          <w:szCs w:val="28"/>
        </w:rPr>
        <w:t>Муниципальное дошкольное образование бюджетное учреждение</w:t>
      </w:r>
    </w:p>
    <w:p w14:paraId="550A9FB3" w14:textId="77777777" w:rsidR="00BA0B26" w:rsidRPr="00431F40" w:rsidRDefault="00BA0B26" w:rsidP="00BA0B26">
      <w:pPr>
        <w:shd w:val="clear" w:color="auto" w:fill="FFFFFF"/>
        <w:spacing w:line="315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31F40">
        <w:rPr>
          <w:rFonts w:ascii="Times New Roman" w:hAnsi="Times New Roman"/>
          <w:bCs/>
          <w:sz w:val="28"/>
          <w:szCs w:val="28"/>
        </w:rPr>
        <w:t xml:space="preserve">детский </w:t>
      </w:r>
      <w:proofErr w:type="gramStart"/>
      <w:r w:rsidRPr="00431F40">
        <w:rPr>
          <w:rFonts w:ascii="Times New Roman" w:hAnsi="Times New Roman"/>
          <w:bCs/>
          <w:sz w:val="28"/>
          <w:szCs w:val="28"/>
        </w:rPr>
        <w:t>сад  комбинированного</w:t>
      </w:r>
      <w:proofErr w:type="gramEnd"/>
      <w:r w:rsidRPr="00431F40">
        <w:rPr>
          <w:rFonts w:ascii="Times New Roman" w:hAnsi="Times New Roman"/>
          <w:bCs/>
          <w:sz w:val="28"/>
          <w:szCs w:val="28"/>
        </w:rPr>
        <w:t xml:space="preserve"> вида «Снегурочка» городского округа</w:t>
      </w:r>
    </w:p>
    <w:p w14:paraId="139D74F7" w14:textId="77777777" w:rsidR="00BA0B26" w:rsidRPr="00431F40" w:rsidRDefault="00BA0B26" w:rsidP="00BA0B26">
      <w:pPr>
        <w:shd w:val="clear" w:color="auto" w:fill="FFFFFF"/>
        <w:spacing w:line="315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31F40">
        <w:rPr>
          <w:rFonts w:ascii="Times New Roman" w:hAnsi="Times New Roman"/>
          <w:bCs/>
          <w:sz w:val="28"/>
          <w:szCs w:val="28"/>
        </w:rPr>
        <w:t>город Сибай Республики Башкортостан</w:t>
      </w:r>
    </w:p>
    <w:p w14:paraId="1A9CE087" w14:textId="77777777" w:rsidR="00BA0B26" w:rsidRPr="00431F40" w:rsidRDefault="00BA0B26" w:rsidP="00BA0B26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5E68BF" w14:textId="77777777" w:rsidR="00BA0B26" w:rsidRPr="00431F40" w:rsidRDefault="00BA0B26" w:rsidP="00BA0B26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E528BA" w14:textId="77777777" w:rsidR="00BA0B26" w:rsidRDefault="00BA0B26" w:rsidP="00BA0B26">
      <w:pPr>
        <w:shd w:val="clear" w:color="auto" w:fill="FFFFFF"/>
        <w:spacing w:after="150" w:line="315" w:lineRule="atLeast"/>
        <w:jc w:val="center"/>
        <w:rPr>
          <w:b/>
          <w:bCs/>
          <w:sz w:val="28"/>
          <w:szCs w:val="28"/>
        </w:rPr>
      </w:pPr>
    </w:p>
    <w:p w14:paraId="79582A07" w14:textId="77777777" w:rsidR="00BA0B26" w:rsidRDefault="00BA0B26" w:rsidP="00BA0B26">
      <w:pPr>
        <w:jc w:val="center"/>
        <w:rPr>
          <w:sz w:val="40"/>
          <w:szCs w:val="40"/>
        </w:rPr>
      </w:pPr>
    </w:p>
    <w:p w14:paraId="4651532A" w14:textId="77777777" w:rsidR="00BA0B26" w:rsidRDefault="00BA0B26" w:rsidP="00BA0B26">
      <w:pPr>
        <w:jc w:val="center"/>
        <w:rPr>
          <w:b/>
          <w:sz w:val="40"/>
          <w:szCs w:val="40"/>
        </w:rPr>
      </w:pPr>
    </w:p>
    <w:p w14:paraId="38F05F94" w14:textId="77777777" w:rsidR="00BA0B26" w:rsidRDefault="00BA0B26" w:rsidP="00BA0B26">
      <w:pPr>
        <w:jc w:val="center"/>
        <w:rPr>
          <w:b/>
          <w:sz w:val="40"/>
          <w:szCs w:val="40"/>
        </w:rPr>
      </w:pPr>
    </w:p>
    <w:p w14:paraId="788F8B20" w14:textId="77777777" w:rsidR="00BA0B26" w:rsidRDefault="00BA0B26" w:rsidP="00BA0B26">
      <w:pPr>
        <w:jc w:val="center"/>
        <w:rPr>
          <w:b/>
          <w:sz w:val="40"/>
          <w:szCs w:val="40"/>
        </w:rPr>
      </w:pPr>
    </w:p>
    <w:p w14:paraId="35D94D13" w14:textId="77777777" w:rsidR="00BA0B26" w:rsidRPr="000A6E1C" w:rsidRDefault="000A6E1C" w:rsidP="000A6E1C">
      <w:pPr>
        <w:jc w:val="center"/>
        <w:rPr>
          <w:b/>
          <w:sz w:val="56"/>
          <w:szCs w:val="56"/>
        </w:rPr>
      </w:pPr>
      <w:r w:rsidRPr="000A6E1C">
        <w:rPr>
          <w:rFonts w:ascii="Times New Roman" w:hAnsi="Times New Roman"/>
          <w:b/>
          <w:sz w:val="56"/>
          <w:szCs w:val="56"/>
        </w:rPr>
        <w:t xml:space="preserve">Консультация для педагогов </w:t>
      </w:r>
      <w:r>
        <w:rPr>
          <w:rFonts w:ascii="Times New Roman" w:hAnsi="Times New Roman"/>
          <w:b/>
          <w:sz w:val="56"/>
          <w:szCs w:val="56"/>
        </w:rPr>
        <w:t>«Экологическая тропа»</w:t>
      </w:r>
    </w:p>
    <w:p w14:paraId="6C6EB4E1" w14:textId="77777777" w:rsidR="00BA0B26" w:rsidRPr="000A6E1C" w:rsidRDefault="00BA0B26" w:rsidP="000A6E1C">
      <w:pPr>
        <w:jc w:val="center"/>
        <w:rPr>
          <w:b/>
          <w:sz w:val="56"/>
          <w:szCs w:val="56"/>
        </w:rPr>
      </w:pPr>
    </w:p>
    <w:p w14:paraId="6E1E19EA" w14:textId="77777777" w:rsidR="00BA0B26" w:rsidRDefault="00BA0B26" w:rsidP="00BA0B26">
      <w:pPr>
        <w:rPr>
          <w:b/>
          <w:sz w:val="48"/>
          <w:szCs w:val="48"/>
        </w:rPr>
      </w:pPr>
    </w:p>
    <w:p w14:paraId="13D521B8" w14:textId="77777777" w:rsidR="00BA0B26" w:rsidRDefault="00BA0B26" w:rsidP="00BA0B26">
      <w:pPr>
        <w:rPr>
          <w:rFonts w:ascii="Calibri" w:hAnsi="Calibri"/>
          <w:b/>
          <w:sz w:val="48"/>
          <w:szCs w:val="48"/>
        </w:rPr>
      </w:pPr>
    </w:p>
    <w:p w14:paraId="727B3F1F" w14:textId="77777777" w:rsidR="000A6E1C" w:rsidRDefault="000A6E1C" w:rsidP="00BA0B26">
      <w:pPr>
        <w:rPr>
          <w:rFonts w:ascii="Calibri" w:hAnsi="Calibri"/>
          <w:b/>
          <w:sz w:val="48"/>
          <w:szCs w:val="48"/>
        </w:rPr>
      </w:pPr>
    </w:p>
    <w:p w14:paraId="7D3179B3" w14:textId="77777777" w:rsidR="000A6E1C" w:rsidRDefault="000A6E1C" w:rsidP="00BA0B26">
      <w:pPr>
        <w:rPr>
          <w:rFonts w:ascii="Calibri" w:hAnsi="Calibri"/>
          <w:b/>
          <w:sz w:val="48"/>
          <w:szCs w:val="48"/>
        </w:rPr>
      </w:pPr>
    </w:p>
    <w:p w14:paraId="6E16C887" w14:textId="77777777" w:rsidR="000A6E1C" w:rsidRDefault="000A6E1C" w:rsidP="00BA0B26">
      <w:pPr>
        <w:rPr>
          <w:rFonts w:ascii="Calibri" w:hAnsi="Calibri"/>
          <w:b/>
          <w:sz w:val="48"/>
          <w:szCs w:val="48"/>
        </w:rPr>
      </w:pPr>
    </w:p>
    <w:p w14:paraId="7B17D0A9" w14:textId="77777777" w:rsidR="00BA0B26" w:rsidRPr="00ED4CC8" w:rsidRDefault="00BA0B26" w:rsidP="00BA0B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ED4CC8">
        <w:rPr>
          <w:rFonts w:ascii="Times New Roman" w:hAnsi="Times New Roman"/>
          <w:b/>
          <w:sz w:val="28"/>
          <w:szCs w:val="28"/>
        </w:rPr>
        <w:t>Выполнила:</w:t>
      </w:r>
      <w:r w:rsidRPr="00ED4CC8">
        <w:rPr>
          <w:rFonts w:ascii="Times New Roman" w:hAnsi="Times New Roman"/>
          <w:sz w:val="28"/>
          <w:szCs w:val="28"/>
        </w:rPr>
        <w:t xml:space="preserve"> воспитатель</w:t>
      </w:r>
    </w:p>
    <w:p w14:paraId="5BACD9B4" w14:textId="77777777" w:rsidR="00BA0B26" w:rsidRPr="00ED4CC8" w:rsidRDefault="00BA0B26" w:rsidP="00BA0B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ED4CC8">
        <w:rPr>
          <w:rFonts w:ascii="Times New Roman" w:hAnsi="Times New Roman"/>
          <w:sz w:val="28"/>
          <w:szCs w:val="28"/>
        </w:rPr>
        <w:t>Давлеткулова</w:t>
      </w:r>
      <w:proofErr w:type="spellEnd"/>
      <w:r w:rsidRPr="00ED4CC8">
        <w:rPr>
          <w:rFonts w:ascii="Times New Roman" w:hAnsi="Times New Roman"/>
          <w:sz w:val="28"/>
          <w:szCs w:val="28"/>
        </w:rPr>
        <w:t xml:space="preserve"> Айгуль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ED4CC8">
        <w:rPr>
          <w:rFonts w:ascii="Times New Roman" w:hAnsi="Times New Roman"/>
          <w:sz w:val="28"/>
          <w:szCs w:val="28"/>
        </w:rPr>
        <w:t>Суюндуковна</w:t>
      </w:r>
      <w:proofErr w:type="spellEnd"/>
    </w:p>
    <w:p w14:paraId="1128C767" w14:textId="77777777" w:rsidR="00BA0B26" w:rsidRPr="00ED4CC8" w:rsidRDefault="00BA0B26" w:rsidP="00BA0B26">
      <w:pPr>
        <w:jc w:val="right"/>
        <w:rPr>
          <w:rFonts w:ascii="Times New Roman" w:hAnsi="Times New Roman"/>
          <w:b/>
          <w:sz w:val="28"/>
          <w:szCs w:val="28"/>
        </w:rPr>
      </w:pPr>
    </w:p>
    <w:p w14:paraId="64767B4E" w14:textId="77777777" w:rsidR="00BA0B26" w:rsidRPr="00ED4CC8" w:rsidRDefault="00BA0B26" w:rsidP="00BA0B26">
      <w:pPr>
        <w:jc w:val="right"/>
        <w:rPr>
          <w:rFonts w:ascii="Times New Roman" w:hAnsi="Times New Roman"/>
          <w:b/>
          <w:sz w:val="48"/>
          <w:szCs w:val="48"/>
        </w:rPr>
      </w:pPr>
    </w:p>
    <w:p w14:paraId="306544B7" w14:textId="77777777" w:rsidR="00BA0B26" w:rsidRDefault="00BA0B26" w:rsidP="00BA0B26">
      <w:pPr>
        <w:jc w:val="center"/>
        <w:rPr>
          <w:sz w:val="40"/>
          <w:szCs w:val="40"/>
        </w:rPr>
      </w:pPr>
    </w:p>
    <w:p w14:paraId="3809F11B" w14:textId="77777777" w:rsidR="00BA0B26" w:rsidRDefault="00BA0B26" w:rsidP="00BA0B26">
      <w:pPr>
        <w:rPr>
          <w:rFonts w:ascii="Calibri" w:hAnsi="Calibri"/>
          <w:sz w:val="40"/>
          <w:szCs w:val="40"/>
        </w:rPr>
      </w:pPr>
    </w:p>
    <w:p w14:paraId="70735D5E" w14:textId="77777777" w:rsidR="000A6E1C" w:rsidRDefault="000A6E1C" w:rsidP="00BA0B26">
      <w:pPr>
        <w:rPr>
          <w:rFonts w:ascii="Calibri" w:hAnsi="Calibri"/>
          <w:sz w:val="40"/>
          <w:szCs w:val="40"/>
        </w:rPr>
      </w:pPr>
    </w:p>
    <w:p w14:paraId="14D1C0B5" w14:textId="77777777" w:rsidR="000A6E1C" w:rsidRDefault="000A6E1C" w:rsidP="00BA0B26">
      <w:pPr>
        <w:rPr>
          <w:rFonts w:ascii="Calibri" w:hAnsi="Calibri"/>
          <w:sz w:val="40"/>
          <w:szCs w:val="40"/>
        </w:rPr>
      </w:pPr>
    </w:p>
    <w:p w14:paraId="4DDAA669" w14:textId="77777777" w:rsidR="000A6E1C" w:rsidRDefault="000A6E1C" w:rsidP="00BA0B26">
      <w:pPr>
        <w:rPr>
          <w:rFonts w:ascii="Calibri" w:hAnsi="Calibri"/>
          <w:sz w:val="40"/>
          <w:szCs w:val="40"/>
        </w:rPr>
      </w:pPr>
    </w:p>
    <w:p w14:paraId="582EEEFF" w14:textId="77777777" w:rsidR="000A6E1C" w:rsidRDefault="000A6E1C" w:rsidP="00BA0B26">
      <w:pPr>
        <w:rPr>
          <w:rFonts w:ascii="Calibri" w:hAnsi="Calibri"/>
          <w:sz w:val="40"/>
          <w:szCs w:val="40"/>
        </w:rPr>
      </w:pPr>
    </w:p>
    <w:p w14:paraId="1B939936" w14:textId="77777777" w:rsidR="000A6E1C" w:rsidRDefault="000A6E1C" w:rsidP="00BA0B26">
      <w:pPr>
        <w:rPr>
          <w:rFonts w:ascii="Calibri" w:hAnsi="Calibri"/>
          <w:sz w:val="40"/>
          <w:szCs w:val="40"/>
        </w:rPr>
      </w:pPr>
    </w:p>
    <w:p w14:paraId="086967AA" w14:textId="77777777" w:rsidR="000A6E1C" w:rsidRDefault="000A6E1C" w:rsidP="00BA0B26">
      <w:pPr>
        <w:jc w:val="center"/>
        <w:rPr>
          <w:rFonts w:ascii="Times New Roman" w:hAnsi="Times New Roman"/>
          <w:sz w:val="28"/>
          <w:szCs w:val="28"/>
        </w:rPr>
      </w:pPr>
    </w:p>
    <w:p w14:paraId="4EBA9D54" w14:textId="77777777" w:rsidR="000A6E1C" w:rsidRDefault="000F6435" w:rsidP="000A6E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Сибай 2019</w:t>
      </w:r>
    </w:p>
    <w:p w14:paraId="68327EAC" w14:textId="77777777" w:rsidR="00386605" w:rsidRPr="000A6E1C" w:rsidRDefault="00386605" w:rsidP="000A6E1C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lastRenderedPageBreak/>
        <w:t>Экологическая тропа</w:t>
      </w:r>
    </w:p>
    <w:p w14:paraId="7432808C" w14:textId="77777777" w:rsidR="00386605" w:rsidRPr="00443D5E" w:rsidRDefault="00000000" w:rsidP="00C36C4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 w14:anchorId="470A1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14411689151102" style="position:absolute;left:0;text-align:left;margin-left:512pt;margin-top:6.6pt;width:6.7pt;height:772.7pt;z-index:-5;visibility:visible">
            <v:imagedata r:id="rId5" o:title=""/>
          </v:shape>
        </w:pict>
      </w:r>
    </w:p>
    <w:p w14:paraId="507A628F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Экологическое воспитание дошкольников – важная область воспитания и обучения, необходимость которой диктуется современными условиями. Чем раньше ребенок познает природу, научится беречь ее, чувствовать взаимосвязь между собой и природой, тем духовно богаче, добрее он вырастит. Существуют ра</w:t>
      </w:r>
      <w:r w:rsidR="00281490">
        <w:rPr>
          <w:rFonts w:ascii="Times New Roman" w:hAnsi="Times New Roman"/>
          <w:sz w:val="28"/>
          <w:szCs w:val="28"/>
        </w:rPr>
        <w:t>знообразные формы воспитательно</w:t>
      </w:r>
      <w:r w:rsidRPr="00443D5E">
        <w:rPr>
          <w:rFonts w:ascii="Times New Roman" w:hAnsi="Times New Roman"/>
          <w:sz w:val="28"/>
          <w:szCs w:val="28"/>
        </w:rPr>
        <w:t xml:space="preserve">– образовательной работы с детьми по экологическому воспитанию, одна из которых – экологическая тропа. Экологическая тропа включает в себя наблюдения за природой, экскурсии, походы, целевые прогулки, беседы, ознакомление детей с произведениями художественной литературы и фольклором народов Башкортостана и России, изобразительную и </w:t>
      </w:r>
      <w:proofErr w:type="spellStart"/>
      <w:r w:rsidRPr="00443D5E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Pr="00443D5E">
        <w:rPr>
          <w:rFonts w:ascii="Times New Roman" w:hAnsi="Times New Roman"/>
          <w:sz w:val="28"/>
          <w:szCs w:val="28"/>
        </w:rPr>
        <w:t xml:space="preserve"> – оздоровительную деятельность.</w:t>
      </w:r>
    </w:p>
    <w:p w14:paraId="0223F0C7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D8BA31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 xml:space="preserve">Основное назначение </w:t>
      </w:r>
      <w:r w:rsidR="005E2CBB" w:rsidRPr="00443D5E">
        <w:rPr>
          <w:rFonts w:ascii="Times New Roman" w:hAnsi="Times New Roman"/>
          <w:b/>
          <w:sz w:val="28"/>
          <w:szCs w:val="28"/>
        </w:rPr>
        <w:t>экологической тропы</w:t>
      </w:r>
      <w:r w:rsidRPr="00443D5E">
        <w:rPr>
          <w:rFonts w:ascii="Times New Roman" w:hAnsi="Times New Roman"/>
          <w:b/>
          <w:sz w:val="28"/>
          <w:szCs w:val="28"/>
        </w:rPr>
        <w:t xml:space="preserve"> </w:t>
      </w:r>
    </w:p>
    <w:p w14:paraId="106BB09D" w14:textId="77777777" w:rsidR="00386605" w:rsidRPr="00443D5E" w:rsidRDefault="00386605" w:rsidP="00C36C45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14:paraId="0E63341B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1. Экологическое воспитание.</w:t>
      </w:r>
    </w:p>
    <w:p w14:paraId="0ED2A4B6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2.Формирование культуры поведения в природе.</w:t>
      </w:r>
    </w:p>
    <w:p w14:paraId="420596BC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3.Обогащение знаний детей о живой и неживой природе.</w:t>
      </w:r>
    </w:p>
    <w:p w14:paraId="6B74821C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4.Формирование у детей представлений о лечебных свойствах растений, об использовании растений в народной медицине.</w:t>
      </w:r>
    </w:p>
    <w:p w14:paraId="6FB067E0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5.Воспитание умения применять растения на практике.</w:t>
      </w:r>
    </w:p>
    <w:p w14:paraId="5D8DF861" w14:textId="77777777" w:rsidR="00386605" w:rsidRPr="00443D5E" w:rsidRDefault="005E2CBB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6.Проведение аутогенных</w:t>
      </w:r>
      <w:r w:rsidR="00386605" w:rsidRPr="00443D5E">
        <w:rPr>
          <w:rFonts w:ascii="Times New Roman" w:hAnsi="Times New Roman"/>
          <w:sz w:val="28"/>
          <w:szCs w:val="28"/>
        </w:rPr>
        <w:t xml:space="preserve"> тренировок. </w:t>
      </w:r>
    </w:p>
    <w:p w14:paraId="2A7E92C2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7.Преодоление гиподинамии у детей.</w:t>
      </w:r>
    </w:p>
    <w:p w14:paraId="54D0D712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</w:p>
    <w:p w14:paraId="6AD7A906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На экологической тропе воспитатель знакомит детей с окружающим миром (с живой и неживой природой), работает над их словарным запасом, творчески использует разнообразные методы и приемы для обогащения знаний детей путем организации эпизодических и длительных наблюдений, создания игровых ситуаций, применения практических заданий, выполнения детьми зарисовок.</w:t>
      </w:r>
    </w:p>
    <w:p w14:paraId="6E7C4310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Задачи при этом воспитатель ставит разные. Например, в </w:t>
      </w:r>
      <w:r w:rsidR="005E2CBB" w:rsidRPr="00443D5E">
        <w:rPr>
          <w:rFonts w:ascii="Times New Roman" w:hAnsi="Times New Roman"/>
          <w:sz w:val="28"/>
          <w:szCs w:val="28"/>
        </w:rPr>
        <w:t>первый раз</w:t>
      </w:r>
      <w:r w:rsidRPr="00443D5E">
        <w:rPr>
          <w:rFonts w:ascii="Times New Roman" w:hAnsi="Times New Roman"/>
          <w:sz w:val="28"/>
          <w:szCs w:val="28"/>
        </w:rPr>
        <w:t>, идя с детьми по тропе, он решает задачи экологического воспитания: знакомит с живой природой, с пословицами, поговорками, народными приметами, загадками, стихами, рассказами, с репродукциями картин; делает с детьми пейзажные зарисовки, любуется вместе с воспитанниками красотой деревьев, цветами, запахами и т.д.  Во второй раз решаются задачи физического воспитания: дети идут спортивным шагом без остановок и возвращаются в детский сад в 11.30 – 11.50; могут проводиться спортивные игры (если это запланировано у воспитателя). В 11.30-11.50 со всеми группами проводятся закаливающие процедуры (если позволяют погодные условия), в осенний период с использованием спортивного оборудования (кегли, скакалки, гантели металлические и пластмассовые, обручи, мячи, велосипеды, роликовые коньки и т.д.) с применением воздушных ванн и сухого обтирания.</w:t>
      </w:r>
    </w:p>
    <w:p w14:paraId="3025AEA1" w14:textId="77777777" w:rsidR="00386605" w:rsidRPr="00443D5E" w:rsidRDefault="00000000" w:rsidP="00C36C45">
      <w:pPr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683A1DF6">
          <v:shape id="Рисунок 9" o:spid="_x0000_s1027" type="#_x0000_t75" alt="14411689151102" style="position:absolute;margin-left:508.95pt;margin-top:-90.9pt;width:6pt;height:850.05pt;z-index:-4;visibility:visible">
            <v:imagedata r:id="rId5" o:title=""/>
          </v:shape>
        </w:pict>
      </w:r>
    </w:p>
    <w:p w14:paraId="30A92D08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>Детям полезна ходьба.</w:t>
      </w:r>
    </w:p>
    <w:p w14:paraId="65315DE0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 ходьбе участвует все тело. Из 639 мышц нашего тела 400 задействованы в ходьбе. В отличие от других физических упражнений в ходьбе ритмически чередуются напряжение и расслабление. </w:t>
      </w:r>
      <w:r w:rsidR="00281490" w:rsidRPr="00443D5E">
        <w:rPr>
          <w:rFonts w:ascii="Times New Roman" w:hAnsi="Times New Roman"/>
          <w:sz w:val="28"/>
          <w:szCs w:val="28"/>
        </w:rPr>
        <w:t>При правильной</w:t>
      </w:r>
      <w:r w:rsidRPr="00443D5E">
        <w:rPr>
          <w:rFonts w:ascii="Times New Roman" w:hAnsi="Times New Roman"/>
          <w:sz w:val="28"/>
          <w:szCs w:val="28"/>
        </w:rPr>
        <w:t xml:space="preserve"> ходьбе мышцы одной ноги напрягаются, в то время как мышцы другой отдыхают. Происходит плавное движение без потерь энергии.</w:t>
      </w:r>
    </w:p>
    <w:p w14:paraId="31EB4FA4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Мы не замечаем процесса ходьбы, воспринимая его как нечто само собой разумеющееся. Но не так. Как показывает история с двумя девочками, выросшими в волчьей стае, ребенок так и будет ползать, если его будут окружать существа, передвигающиеся на четырех ногах. Очень важно, чтобы ребенка начиная с раннего возраста учили ходить правильно.</w:t>
      </w:r>
    </w:p>
    <w:p w14:paraId="2B5B0452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</w:p>
    <w:p w14:paraId="5DC18B0A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>Экологическое воспитание на тропе.</w:t>
      </w:r>
    </w:p>
    <w:p w14:paraId="64FFE2E3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AFF9A7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</w:t>
      </w:r>
      <w:r w:rsidR="005E2CBB" w:rsidRPr="00443D5E">
        <w:rPr>
          <w:rFonts w:ascii="Times New Roman" w:hAnsi="Times New Roman"/>
          <w:sz w:val="28"/>
          <w:szCs w:val="28"/>
        </w:rPr>
        <w:t>Ежедневно воспитатель</w:t>
      </w:r>
      <w:r w:rsidRPr="00443D5E">
        <w:rPr>
          <w:rFonts w:ascii="Times New Roman" w:hAnsi="Times New Roman"/>
          <w:sz w:val="28"/>
          <w:szCs w:val="28"/>
        </w:rPr>
        <w:t xml:space="preserve">, перед тем как отправиться с детьми на экологическую тропу, читает им стихотворение и проводит беседу. Стихотворение подбирается такое, чтобы отвечало задачам, намеченным воспитателем на этот день. Можно организовать просто подготовительную беседу. </w:t>
      </w:r>
    </w:p>
    <w:p w14:paraId="450957AE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Экологическая тропа имеет восемь остановок. Каждая остановка носит свое название и заключает в себе определенное </w:t>
      </w:r>
      <w:r w:rsidR="00281490" w:rsidRPr="00443D5E">
        <w:rPr>
          <w:rFonts w:ascii="Times New Roman" w:hAnsi="Times New Roman"/>
          <w:sz w:val="28"/>
          <w:szCs w:val="28"/>
        </w:rPr>
        <w:t>воспитательное</w:t>
      </w:r>
      <w:r w:rsidRPr="00443D5E">
        <w:rPr>
          <w:rFonts w:ascii="Times New Roman" w:hAnsi="Times New Roman"/>
          <w:sz w:val="28"/>
          <w:szCs w:val="28"/>
        </w:rPr>
        <w:t xml:space="preserve">-познавательное содержание. </w:t>
      </w:r>
    </w:p>
    <w:p w14:paraId="12758A27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</w:p>
    <w:p w14:paraId="4241A8C6" w14:textId="77777777" w:rsidR="00386605" w:rsidRPr="00443D5E" w:rsidRDefault="00443D5E" w:rsidP="00C36C45">
      <w:pPr>
        <w:ind w:left="360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-</w:t>
      </w:r>
      <w:r w:rsidR="00386605" w:rsidRPr="00443D5E">
        <w:rPr>
          <w:rFonts w:ascii="Times New Roman" w:hAnsi="Times New Roman"/>
          <w:b/>
          <w:sz w:val="28"/>
          <w:szCs w:val="28"/>
        </w:rPr>
        <w:t>Первая остановка</w:t>
      </w:r>
      <w:r w:rsidRPr="00443D5E">
        <w:rPr>
          <w:rFonts w:ascii="Times New Roman" w:hAnsi="Times New Roman"/>
          <w:b/>
          <w:sz w:val="28"/>
          <w:szCs w:val="28"/>
        </w:rPr>
        <w:t xml:space="preserve"> </w:t>
      </w:r>
      <w:r w:rsidR="00386605" w:rsidRPr="00443D5E">
        <w:rPr>
          <w:rFonts w:ascii="Times New Roman" w:hAnsi="Times New Roman"/>
          <w:b/>
          <w:sz w:val="28"/>
          <w:szCs w:val="28"/>
        </w:rPr>
        <w:t>«Природа - это мир окружающий нас»</w:t>
      </w:r>
    </w:p>
    <w:p w14:paraId="6BF48D04" w14:textId="77777777" w:rsidR="00443D5E" w:rsidRPr="00443D5E" w:rsidRDefault="00443D5E" w:rsidP="00C36C45">
      <w:pPr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 xml:space="preserve">    </w:t>
      </w:r>
      <w:r w:rsidRPr="00443D5E">
        <w:rPr>
          <w:rFonts w:ascii="Times New Roman" w:hAnsi="Times New Roman"/>
          <w:sz w:val="28"/>
          <w:szCs w:val="28"/>
        </w:rPr>
        <w:t xml:space="preserve"> -</w:t>
      </w:r>
      <w:r w:rsidR="00386605" w:rsidRPr="00443D5E">
        <w:rPr>
          <w:rFonts w:ascii="Times New Roman" w:hAnsi="Times New Roman"/>
          <w:b/>
          <w:sz w:val="28"/>
          <w:szCs w:val="28"/>
        </w:rPr>
        <w:t>Вторая остановка «Цветник»</w:t>
      </w:r>
    </w:p>
    <w:p w14:paraId="1FD2D189" w14:textId="77777777" w:rsidR="00386605" w:rsidRPr="00443D5E" w:rsidRDefault="00443D5E" w:rsidP="00C36C45">
      <w:pPr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 -</w:t>
      </w:r>
      <w:r w:rsidR="00386605" w:rsidRPr="00443D5E">
        <w:rPr>
          <w:rFonts w:ascii="Times New Roman" w:hAnsi="Times New Roman"/>
          <w:b/>
          <w:sz w:val="28"/>
          <w:szCs w:val="28"/>
        </w:rPr>
        <w:t>Третья остановка «Правила дорожного движения»</w:t>
      </w:r>
    </w:p>
    <w:p w14:paraId="75BD2AA4" w14:textId="77777777" w:rsidR="00386605" w:rsidRPr="00443D5E" w:rsidRDefault="00443D5E" w:rsidP="00C36C45">
      <w:pPr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 xml:space="preserve">    </w:t>
      </w:r>
      <w:r w:rsidRPr="00443D5E">
        <w:rPr>
          <w:rFonts w:ascii="Times New Roman" w:hAnsi="Times New Roman"/>
          <w:sz w:val="28"/>
          <w:szCs w:val="28"/>
        </w:rPr>
        <w:t xml:space="preserve"> -</w:t>
      </w:r>
      <w:r w:rsidR="00386605" w:rsidRPr="00443D5E">
        <w:rPr>
          <w:rFonts w:ascii="Times New Roman" w:hAnsi="Times New Roman"/>
          <w:b/>
          <w:sz w:val="28"/>
          <w:szCs w:val="28"/>
        </w:rPr>
        <w:t>Четвертая остановка «Природа – наш целитель»</w:t>
      </w:r>
    </w:p>
    <w:p w14:paraId="7519C66B" w14:textId="77777777" w:rsidR="00386605" w:rsidRPr="00443D5E" w:rsidRDefault="00443D5E" w:rsidP="00C36C45">
      <w:pPr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 xml:space="preserve">    </w:t>
      </w:r>
      <w:r w:rsidRPr="00443D5E">
        <w:rPr>
          <w:rFonts w:ascii="Times New Roman" w:hAnsi="Times New Roman"/>
          <w:sz w:val="28"/>
          <w:szCs w:val="28"/>
        </w:rPr>
        <w:t xml:space="preserve"> -</w:t>
      </w:r>
      <w:r w:rsidR="00386605" w:rsidRPr="00443D5E">
        <w:rPr>
          <w:rFonts w:ascii="Times New Roman" w:hAnsi="Times New Roman"/>
          <w:b/>
          <w:sz w:val="28"/>
          <w:szCs w:val="28"/>
        </w:rPr>
        <w:t>Пятая остановка «Дары природы»</w:t>
      </w:r>
    </w:p>
    <w:p w14:paraId="78DDE5FD" w14:textId="77777777" w:rsidR="00386605" w:rsidRPr="00443D5E" w:rsidRDefault="00443D5E" w:rsidP="00C36C45">
      <w:pPr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 xml:space="preserve">    </w:t>
      </w:r>
      <w:r w:rsidRPr="00443D5E">
        <w:rPr>
          <w:rFonts w:ascii="Times New Roman" w:hAnsi="Times New Roman"/>
          <w:sz w:val="28"/>
          <w:szCs w:val="28"/>
        </w:rPr>
        <w:t xml:space="preserve"> -</w:t>
      </w:r>
      <w:r w:rsidR="00386605" w:rsidRPr="00443D5E">
        <w:rPr>
          <w:rFonts w:ascii="Times New Roman" w:hAnsi="Times New Roman"/>
          <w:b/>
          <w:sz w:val="28"/>
          <w:szCs w:val="28"/>
        </w:rPr>
        <w:t>Шестая остановка «</w:t>
      </w:r>
      <w:r w:rsidR="00281490" w:rsidRPr="00443D5E">
        <w:rPr>
          <w:rFonts w:ascii="Times New Roman" w:hAnsi="Times New Roman"/>
          <w:b/>
          <w:sz w:val="28"/>
          <w:szCs w:val="28"/>
        </w:rPr>
        <w:t>Дендрарий»</w:t>
      </w:r>
    </w:p>
    <w:p w14:paraId="73CD0322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Для практического материала рекомендую обратиться к книге</w:t>
      </w:r>
    </w:p>
    <w:p w14:paraId="1AFE22AB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3D5E">
        <w:rPr>
          <w:rFonts w:ascii="Times New Roman" w:hAnsi="Times New Roman"/>
          <w:sz w:val="28"/>
          <w:szCs w:val="28"/>
        </w:rPr>
        <w:t>Л.И.Марченко</w:t>
      </w:r>
      <w:proofErr w:type="spellEnd"/>
      <w:r w:rsidRPr="00443D5E">
        <w:rPr>
          <w:rFonts w:ascii="Times New Roman" w:hAnsi="Times New Roman"/>
          <w:sz w:val="28"/>
          <w:szCs w:val="28"/>
        </w:rPr>
        <w:t xml:space="preserve"> «Лето»</w:t>
      </w:r>
    </w:p>
    <w:p w14:paraId="2284C294" w14:textId="77777777" w:rsidR="00386605" w:rsidRPr="005E2CBB" w:rsidRDefault="00000000" w:rsidP="005E2CBB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 w14:anchorId="189C49BA">
          <v:shape id="Рисунок 7" o:spid="_x0000_s1029" type="#_x0000_t75" alt="14411689151102" style="position:absolute;left:0;text-align:left;margin-left:512pt;margin-top:-54pt;width:3.55pt;height:853.05pt;z-index:-6;visibility:visible">
            <v:imagedata r:id="rId5" o:title=""/>
          </v:shape>
        </w:pict>
      </w:r>
      <w:r w:rsidR="00386605" w:rsidRPr="00443D5E">
        <w:rPr>
          <w:rFonts w:ascii="Times New Roman" w:hAnsi="Times New Roman"/>
          <w:b/>
          <w:i/>
          <w:sz w:val="28"/>
          <w:szCs w:val="28"/>
        </w:rPr>
        <w:t>Первая остановка</w:t>
      </w:r>
    </w:p>
    <w:p w14:paraId="5A29740B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 xml:space="preserve">«Природа - это мир окружающий нас» </w:t>
      </w:r>
    </w:p>
    <w:p w14:paraId="0355A064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Я сорвал цветок, он завял,</w:t>
      </w:r>
    </w:p>
    <w:p w14:paraId="06F6E05E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я поймал бабочку, она умерла у меня на руках.</w:t>
      </w:r>
    </w:p>
    <w:p w14:paraId="480A26ED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И тогда я понял,</w:t>
      </w:r>
    </w:p>
    <w:p w14:paraId="48843574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что к природе нужно прикоснуться </w:t>
      </w:r>
    </w:p>
    <w:p w14:paraId="13037770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не руками, а только сердцем.</w:t>
      </w:r>
    </w:p>
    <w:p w14:paraId="0709C46E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Воспитатель ведет беседу о природе, что природа бывает живая и неживая,</w:t>
      </w:r>
    </w:p>
    <w:p w14:paraId="1CC1610B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что относится к живой природе, к неживой природе </w:t>
      </w:r>
      <w:proofErr w:type="gramStart"/>
      <w:r w:rsidRPr="00443D5E">
        <w:rPr>
          <w:rFonts w:ascii="Times New Roman" w:hAnsi="Times New Roman"/>
          <w:sz w:val="28"/>
          <w:szCs w:val="28"/>
        </w:rPr>
        <w:t>( горы</w:t>
      </w:r>
      <w:proofErr w:type="gramEnd"/>
      <w:r w:rsidRPr="00443D5E">
        <w:rPr>
          <w:rFonts w:ascii="Times New Roman" w:hAnsi="Times New Roman"/>
          <w:sz w:val="28"/>
          <w:szCs w:val="28"/>
        </w:rPr>
        <w:t>, вода, солнце, луна, небо и т.д.) Какие бывают растения (деревья, кустарники, трава, цветы).</w:t>
      </w:r>
    </w:p>
    <w:p w14:paraId="41B4957F" w14:textId="77777777" w:rsidR="00386605" w:rsidRPr="00443D5E" w:rsidRDefault="00386605" w:rsidP="00C36C45">
      <w:pPr>
        <w:rPr>
          <w:rFonts w:ascii="Times New Roman" w:hAnsi="Times New Roman"/>
          <w:b/>
          <w:color w:val="0070C0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Вспомнить </w:t>
      </w:r>
      <w:r w:rsidRPr="00443D5E">
        <w:rPr>
          <w:rFonts w:ascii="Times New Roman" w:hAnsi="Times New Roman"/>
          <w:b/>
          <w:sz w:val="28"/>
          <w:szCs w:val="28"/>
        </w:rPr>
        <w:t>правила поведения в лесу:</w:t>
      </w:r>
    </w:p>
    <w:p w14:paraId="47D8134F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1)Нельзя разжигать костры.</w:t>
      </w:r>
    </w:p>
    <w:p w14:paraId="4769A64D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2)Не ломай ветки деревьев.</w:t>
      </w:r>
    </w:p>
    <w:p w14:paraId="3B1DA15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lastRenderedPageBreak/>
        <w:t>3) В лесу надо ходить по тропинкам, так как можно нечаянно наступить на насекомых.</w:t>
      </w:r>
    </w:p>
    <w:p w14:paraId="7AC2E6AF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4) Нельзя разрушать птичьи гнезда.</w:t>
      </w:r>
    </w:p>
    <w:p w14:paraId="2218B93E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5) Не собирай цветы в большие букеты.</w:t>
      </w:r>
    </w:p>
    <w:p w14:paraId="29874821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6) Не оставляй после себя мусор.</w:t>
      </w:r>
    </w:p>
    <w:p w14:paraId="45E6F43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7)Не сдирай кору с деревьев.</w:t>
      </w:r>
    </w:p>
    <w:p w14:paraId="48333D0A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8) Не вырывай гриб с грибницей.</w:t>
      </w:r>
    </w:p>
    <w:p w14:paraId="70B993C7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9) Береги лекарственные травы.</w:t>
      </w:r>
    </w:p>
    <w:p w14:paraId="1A672FC2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10) Не вырывай растения с корнем.</w:t>
      </w:r>
    </w:p>
    <w:p w14:paraId="039FDFB3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11) Не приноси из леса птенцов, ежей и др. животных.</w:t>
      </w:r>
    </w:p>
    <w:p w14:paraId="27558EAD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12) Береги муравейники. Муравьи – санитары леса.</w:t>
      </w:r>
    </w:p>
    <w:p w14:paraId="184F429D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13) Не стреляй в птиц из рогаток.</w:t>
      </w:r>
    </w:p>
    <w:p w14:paraId="33BB4A9E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14) Корми птиц зимой.</w:t>
      </w:r>
    </w:p>
    <w:p w14:paraId="332A511D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15) Оказывай помощь раненым животным, птицам.</w:t>
      </w:r>
    </w:p>
    <w:p w14:paraId="79768479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16) Не загрязняй водоемы, не бросай мусор в реку, озеро.</w:t>
      </w:r>
    </w:p>
    <w:p w14:paraId="52C505F9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17) Ходи в походы пешком.</w:t>
      </w:r>
    </w:p>
    <w:p w14:paraId="6B831093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18) Нельзя есть и даже пробовать дикорастущие ягоды.</w:t>
      </w:r>
    </w:p>
    <w:p w14:paraId="1E1FBF8E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19) Не стоит брать в рот травинку, листик, колосок – их случайно можно сорвать с ядовитого растения.</w:t>
      </w:r>
    </w:p>
    <w:p w14:paraId="430470A5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20) После сбора лекарственных трав, следует тщательно вымыть руки.</w:t>
      </w:r>
    </w:p>
    <w:p w14:paraId="1C623D6A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Все правила необходимо оформить в виде альбомов, красочных иллюстраций.</w:t>
      </w:r>
    </w:p>
    <w:p w14:paraId="7FDACC51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</w:t>
      </w:r>
      <w:r w:rsidRPr="00443D5E">
        <w:rPr>
          <w:rFonts w:ascii="Times New Roman" w:hAnsi="Times New Roman"/>
          <w:sz w:val="28"/>
          <w:szCs w:val="28"/>
          <w:u w:val="single"/>
        </w:rPr>
        <w:t>Пословицы</w:t>
      </w:r>
      <w:r w:rsidRPr="00443D5E">
        <w:rPr>
          <w:rFonts w:ascii="Times New Roman" w:hAnsi="Times New Roman"/>
          <w:sz w:val="28"/>
          <w:szCs w:val="28"/>
        </w:rPr>
        <w:t>.</w:t>
      </w:r>
    </w:p>
    <w:p w14:paraId="07DD443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«Природа – наше богатство».</w:t>
      </w:r>
    </w:p>
    <w:p w14:paraId="4E8E2D45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«</w:t>
      </w:r>
      <w:proofErr w:type="gramStart"/>
      <w:r w:rsidRPr="00443D5E">
        <w:rPr>
          <w:rFonts w:ascii="Times New Roman" w:hAnsi="Times New Roman"/>
          <w:sz w:val="28"/>
          <w:szCs w:val="28"/>
        </w:rPr>
        <w:t>Одно дерево это</w:t>
      </w:r>
      <w:proofErr w:type="gramEnd"/>
      <w:r w:rsidRPr="00443D5E">
        <w:rPr>
          <w:rFonts w:ascii="Times New Roman" w:hAnsi="Times New Roman"/>
          <w:sz w:val="28"/>
          <w:szCs w:val="28"/>
        </w:rPr>
        <w:t xml:space="preserve"> </w:t>
      </w:r>
      <w:r w:rsidR="00281490" w:rsidRPr="00443D5E">
        <w:rPr>
          <w:rFonts w:ascii="Times New Roman" w:hAnsi="Times New Roman"/>
          <w:sz w:val="28"/>
          <w:szCs w:val="28"/>
        </w:rPr>
        <w:t>не</w:t>
      </w:r>
      <w:r w:rsidR="00281490">
        <w:rPr>
          <w:rFonts w:ascii="Times New Roman" w:hAnsi="Times New Roman"/>
          <w:sz w:val="28"/>
          <w:szCs w:val="28"/>
        </w:rPr>
        <w:t xml:space="preserve"> </w:t>
      </w:r>
      <w:r w:rsidR="00281490" w:rsidRPr="00443D5E">
        <w:rPr>
          <w:rFonts w:ascii="Times New Roman" w:hAnsi="Times New Roman"/>
          <w:sz w:val="28"/>
          <w:szCs w:val="28"/>
        </w:rPr>
        <w:t>лес</w:t>
      </w:r>
      <w:r w:rsidRPr="00443D5E">
        <w:rPr>
          <w:rFonts w:ascii="Times New Roman" w:hAnsi="Times New Roman"/>
          <w:sz w:val="28"/>
          <w:szCs w:val="28"/>
        </w:rPr>
        <w:t>».</w:t>
      </w:r>
    </w:p>
    <w:p w14:paraId="3F6B9A9D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«Человек с трудом, а дерево плодом красится».</w:t>
      </w:r>
    </w:p>
    <w:p w14:paraId="1E175E1E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«Дерево живет корнями, а человек – друзьями».</w:t>
      </w:r>
    </w:p>
    <w:p w14:paraId="018259A7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Воспитатель ведет беседу о </w:t>
      </w:r>
      <w:proofErr w:type="gramStart"/>
      <w:r w:rsidRPr="00443D5E">
        <w:rPr>
          <w:rFonts w:ascii="Times New Roman" w:hAnsi="Times New Roman"/>
          <w:sz w:val="28"/>
          <w:szCs w:val="28"/>
        </w:rPr>
        <w:t>природе,  о</w:t>
      </w:r>
      <w:proofErr w:type="gramEnd"/>
      <w:r w:rsidRPr="00443D5E">
        <w:rPr>
          <w:rFonts w:ascii="Times New Roman" w:hAnsi="Times New Roman"/>
          <w:sz w:val="28"/>
          <w:szCs w:val="28"/>
        </w:rPr>
        <w:t xml:space="preserve">  явлениях природы, о птицах, о животных, используя произведения  художественной литературы и фольклора, репродукции картин, организует наблюдения. Воспитывать любовь к природе, бережное отношение ко всему живому. </w:t>
      </w:r>
    </w:p>
    <w:p w14:paraId="00B60A5A" w14:textId="77777777" w:rsidR="00386605" w:rsidRPr="00443D5E" w:rsidRDefault="00000000" w:rsidP="00C36C45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 w14:anchorId="3EC51280">
          <v:shape id="Рисунок 4" o:spid="_x0000_s1030" type="#_x0000_t75" alt="14411689151102" style="position:absolute;left:0;text-align:left;margin-left:514.5pt;margin-top:-54pt;width:3.55pt;height:839pt;z-index:-8;visibility:visible">
            <v:imagedata r:id="rId6" o:title=""/>
          </v:shape>
        </w:pict>
      </w:r>
    </w:p>
    <w:p w14:paraId="62B7D864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>Вторая остановка.</w:t>
      </w:r>
    </w:p>
    <w:p w14:paraId="41F5546C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 xml:space="preserve">«Цветник» </w:t>
      </w:r>
    </w:p>
    <w:p w14:paraId="7BB48786" w14:textId="77777777" w:rsidR="00386605" w:rsidRPr="00443D5E" w:rsidRDefault="00386605" w:rsidP="00C36C45">
      <w:pPr>
        <w:jc w:val="center"/>
        <w:rPr>
          <w:rFonts w:ascii="Times New Roman" w:hAnsi="Times New Roman"/>
          <w:color w:val="0070C0"/>
          <w:sz w:val="28"/>
          <w:szCs w:val="28"/>
        </w:rPr>
      </w:pPr>
    </w:p>
    <w:p w14:paraId="57C02D25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   «Постой, послушай, полюбуйся»-дети вместе с воспитателем любуются цветником. Каких только цветов нет здесь, и </w:t>
      </w:r>
      <w:proofErr w:type="gramStart"/>
      <w:r w:rsidRPr="00443D5E">
        <w:rPr>
          <w:rFonts w:ascii="Times New Roman" w:hAnsi="Times New Roman"/>
          <w:sz w:val="28"/>
          <w:szCs w:val="28"/>
        </w:rPr>
        <w:t>ромашки,  и</w:t>
      </w:r>
      <w:proofErr w:type="gramEnd"/>
      <w:r w:rsidRPr="00443D5E">
        <w:rPr>
          <w:rFonts w:ascii="Times New Roman" w:hAnsi="Times New Roman"/>
          <w:sz w:val="28"/>
          <w:szCs w:val="28"/>
        </w:rPr>
        <w:t xml:space="preserve"> пионы, и георг</w:t>
      </w:r>
      <w:r w:rsidR="002478DA">
        <w:rPr>
          <w:rFonts w:ascii="Times New Roman" w:hAnsi="Times New Roman"/>
          <w:sz w:val="28"/>
          <w:szCs w:val="28"/>
        </w:rPr>
        <w:t>ины, и колокольчики.</w:t>
      </w:r>
    </w:p>
    <w:p w14:paraId="0290BBE3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Воспитатель ведет беседу о цветах. Цветы бывают луговые, бывают и садовые, которых выращивают люди.  </w:t>
      </w:r>
    </w:p>
    <w:p w14:paraId="0584A5F8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-Какие цветы растут у нас в цветнике? (название, формы, размер, окраска). </w:t>
      </w:r>
    </w:p>
    <w:p w14:paraId="4CDFDEE8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Проводит наблюдения, из какой страны они к нам пришли, как размножаются.</w:t>
      </w:r>
    </w:p>
    <w:p w14:paraId="43774383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lastRenderedPageBreak/>
        <w:t xml:space="preserve">    Дети вместе с воспитателем любуются цветами, читают стихи, рассказы, сами занимаются словесным творчеством. Играют, поют, делают зарисовки в альбомах. </w:t>
      </w:r>
    </w:p>
    <w:p w14:paraId="5165CFF5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Малоподвижная игра «Аленький цветочек». </w:t>
      </w:r>
    </w:p>
    <w:p w14:paraId="49E7BBE6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Цель: дети закрепляют, запоминают названия цветов. Воспитываются любовь, бережное отношение к цветам.</w:t>
      </w:r>
    </w:p>
    <w:p w14:paraId="5A2054D9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-Что нужно, чтобы цветы выросли? (солнце, дождь) стихи о солнце, о дожде. </w:t>
      </w:r>
    </w:p>
    <w:p w14:paraId="2563F10F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Можно использовать художественное слово:</w:t>
      </w:r>
    </w:p>
    <w:p w14:paraId="06239954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Колокольчики! Ромашки!</w:t>
      </w:r>
    </w:p>
    <w:p w14:paraId="1EBDECEE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Незабудки! Васильки!</w:t>
      </w:r>
    </w:p>
    <w:p w14:paraId="77372FE3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Босиком и без рубашки</w:t>
      </w:r>
    </w:p>
    <w:p w14:paraId="1B3517F8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Ходим мы, плетем венки.</w:t>
      </w:r>
    </w:p>
    <w:p w14:paraId="5EE54C59" w14:textId="77777777" w:rsidR="00386605" w:rsidRPr="00443D5E" w:rsidRDefault="002478DA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Загадки: Стоит</w:t>
      </w:r>
      <w:r w:rsidR="00386605" w:rsidRPr="00443D5E">
        <w:rPr>
          <w:rFonts w:ascii="Times New Roman" w:hAnsi="Times New Roman"/>
          <w:sz w:val="28"/>
          <w:szCs w:val="28"/>
        </w:rPr>
        <w:t xml:space="preserve"> в саду кудряшка – белая рубашка, сердечко золотое</w:t>
      </w:r>
    </w:p>
    <w:p w14:paraId="1DAEE892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Что это такое? (ромашка)</w:t>
      </w:r>
    </w:p>
    <w:p w14:paraId="5A1CF4A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Эй, звоночки, синий цвет, с язычком, а звону нет. (колокольчики)</w:t>
      </w:r>
    </w:p>
    <w:p w14:paraId="23E21BFC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</w:t>
      </w:r>
    </w:p>
    <w:p w14:paraId="3458554F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</w:p>
    <w:p w14:paraId="3BCD8B78" w14:textId="77777777" w:rsidR="00386605" w:rsidRPr="00443D5E" w:rsidRDefault="00386605" w:rsidP="00C36C45">
      <w:pPr>
        <w:jc w:val="center"/>
        <w:rPr>
          <w:rFonts w:ascii="Times New Roman" w:hAnsi="Times New Roman"/>
          <w:color w:val="00B050"/>
          <w:sz w:val="28"/>
          <w:szCs w:val="28"/>
        </w:rPr>
      </w:pPr>
    </w:p>
    <w:p w14:paraId="576C5747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>Третья остановка</w:t>
      </w:r>
    </w:p>
    <w:p w14:paraId="725D3314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 xml:space="preserve">«Правила дорожного движения» </w:t>
      </w:r>
    </w:p>
    <w:p w14:paraId="7C7D82DE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</w:p>
    <w:p w14:paraId="7612818C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-Дети, эта остановка называется «ПДД». Воспитатель здесь закрепляет знание детей о правилах поведения на дороге.</w:t>
      </w:r>
    </w:p>
    <w:p w14:paraId="3F00BE49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- Где нужно переходить улицу, на какой цвет?</w:t>
      </w:r>
    </w:p>
    <w:p w14:paraId="1A90DC0D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Воспитатель использует стихи, загадки, вопросы, экологические викторины. (1.Что за зверь «живет», где машины проезжают? (зебра) 2. Перед выходом через улицу сначала смотри в левую сторону, затем в правую). (Как называется тропинка, где ходят пешеходы? Если будешь знать его сигналы, перейдешь улицу без огорчения, что это?)</w:t>
      </w:r>
    </w:p>
    <w:p w14:paraId="425696EB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Дети помните:</w:t>
      </w:r>
    </w:p>
    <w:p w14:paraId="0EE8980E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- На дороге </w:t>
      </w:r>
      <w:r w:rsidR="002478DA" w:rsidRPr="00443D5E">
        <w:rPr>
          <w:rFonts w:ascii="Times New Roman" w:hAnsi="Times New Roman"/>
          <w:sz w:val="28"/>
          <w:szCs w:val="28"/>
        </w:rPr>
        <w:t>встречаются разные</w:t>
      </w:r>
      <w:r w:rsidRPr="00443D5E">
        <w:rPr>
          <w:rFonts w:ascii="Times New Roman" w:hAnsi="Times New Roman"/>
          <w:sz w:val="28"/>
          <w:szCs w:val="28"/>
        </w:rPr>
        <w:t xml:space="preserve"> </w:t>
      </w:r>
      <w:r w:rsidR="002478DA" w:rsidRPr="00443D5E">
        <w:rPr>
          <w:rFonts w:ascii="Times New Roman" w:hAnsi="Times New Roman"/>
          <w:sz w:val="28"/>
          <w:szCs w:val="28"/>
        </w:rPr>
        <w:t>трудности.</w:t>
      </w:r>
      <w:r w:rsidRPr="00443D5E">
        <w:rPr>
          <w:rFonts w:ascii="Times New Roman" w:hAnsi="Times New Roman"/>
          <w:sz w:val="28"/>
          <w:szCs w:val="28"/>
        </w:rPr>
        <w:t xml:space="preserve"> Помни!</w:t>
      </w:r>
    </w:p>
    <w:p w14:paraId="0C1E0D08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-Есть перекрестки на улице. Помни!</w:t>
      </w:r>
    </w:p>
    <w:p w14:paraId="77E6AB5E" w14:textId="77777777" w:rsidR="00386605" w:rsidRPr="00443D5E" w:rsidRDefault="00000000" w:rsidP="00C36C45">
      <w:pPr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 w14:anchorId="29639F9A">
          <v:shape id="Рисунок 5" o:spid="_x0000_s1031" type="#_x0000_t75" alt="14411689151102" style="position:absolute;margin-left:511pt;margin-top:-54pt;width:6.2pt;height:851.05pt;z-index:-7;visibility:visible">
            <v:imagedata r:id="rId5" o:title=""/>
          </v:shape>
        </w:pict>
      </w:r>
      <w:r w:rsidR="00386605" w:rsidRPr="00443D5E">
        <w:rPr>
          <w:rFonts w:ascii="Times New Roman" w:hAnsi="Times New Roman"/>
          <w:sz w:val="28"/>
          <w:szCs w:val="28"/>
        </w:rPr>
        <w:t>- На дороге есть тысячи машин. Помни!</w:t>
      </w:r>
    </w:p>
    <w:p w14:paraId="67492F9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-Чтобы перейти улицу есть светофор. Помни!</w:t>
      </w:r>
    </w:p>
    <w:p w14:paraId="7DB33979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Воспитатель учит детей правильно переходить улицу, знакомит </w:t>
      </w:r>
      <w:proofErr w:type="gramStart"/>
      <w:r w:rsidRPr="00443D5E">
        <w:rPr>
          <w:rFonts w:ascii="Times New Roman" w:hAnsi="Times New Roman"/>
          <w:sz w:val="28"/>
          <w:szCs w:val="28"/>
        </w:rPr>
        <w:t>с  некоторыми</w:t>
      </w:r>
      <w:proofErr w:type="gramEnd"/>
      <w:r w:rsidRPr="00443D5E">
        <w:rPr>
          <w:rFonts w:ascii="Times New Roman" w:hAnsi="Times New Roman"/>
          <w:sz w:val="28"/>
          <w:szCs w:val="28"/>
        </w:rPr>
        <w:t xml:space="preserve"> знаками дорожного движения, воспитывает аккуратность.</w:t>
      </w:r>
    </w:p>
    <w:p w14:paraId="5FB0C8B2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Можно использовать газету «Добрая дорога детства»</w:t>
      </w:r>
    </w:p>
    <w:p w14:paraId="1C104AAE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</w:p>
    <w:p w14:paraId="380DABE9" w14:textId="77777777" w:rsidR="00386605" w:rsidRPr="00443D5E" w:rsidRDefault="00386605" w:rsidP="00C36C45">
      <w:pPr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 xml:space="preserve">                                       </w:t>
      </w:r>
      <w:proofErr w:type="gramStart"/>
      <w:r w:rsidRPr="00443D5E">
        <w:rPr>
          <w:rFonts w:ascii="Times New Roman" w:hAnsi="Times New Roman"/>
          <w:b/>
          <w:i/>
          <w:sz w:val="28"/>
          <w:szCs w:val="28"/>
        </w:rPr>
        <w:t>Четвертая  остановка</w:t>
      </w:r>
      <w:proofErr w:type="gramEnd"/>
    </w:p>
    <w:p w14:paraId="7F88D40B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 xml:space="preserve"> «Природа – наш целитель» </w:t>
      </w:r>
    </w:p>
    <w:p w14:paraId="3F3BB85C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11C7FC1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Воспитатель закрепляет, дает новые знания детям о лекарственных травах, которые растут у нас в Башкирии. Об их заготовках и использовании, проводит аутогенную тренировку на дыхание, расслабление, слияние с природой, знакомит с народными приметами, организует наблюдения, </w:t>
      </w:r>
      <w:r w:rsidRPr="00443D5E">
        <w:rPr>
          <w:rFonts w:ascii="Times New Roman" w:hAnsi="Times New Roman"/>
          <w:sz w:val="28"/>
          <w:szCs w:val="28"/>
        </w:rPr>
        <w:lastRenderedPageBreak/>
        <w:t xml:space="preserve">загадывает загадки о лекарственных травах, учит с детьми стихи, проводит опыты, дидактические игры. </w:t>
      </w:r>
    </w:p>
    <w:p w14:paraId="6D5E0340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Воспитывает бережное отношение к этим лекарственным травам.</w:t>
      </w:r>
    </w:p>
    <w:p w14:paraId="4AAF9D12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</w:p>
    <w:p w14:paraId="4E2987E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Нужно перечислить какие </w:t>
      </w:r>
      <w:r w:rsidR="002478DA" w:rsidRPr="00443D5E">
        <w:rPr>
          <w:rFonts w:ascii="Times New Roman" w:hAnsi="Times New Roman"/>
          <w:sz w:val="28"/>
          <w:szCs w:val="28"/>
        </w:rPr>
        <w:t>лекарственные, травы</w:t>
      </w:r>
      <w:r w:rsidRPr="00443D5E">
        <w:rPr>
          <w:rFonts w:ascii="Times New Roman" w:hAnsi="Times New Roman"/>
          <w:sz w:val="28"/>
          <w:szCs w:val="28"/>
        </w:rPr>
        <w:t xml:space="preserve"> есть у нас на участке.</w:t>
      </w:r>
    </w:p>
    <w:p w14:paraId="2A4F1331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</w:p>
    <w:p w14:paraId="369FFEB7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>Пятая остановка</w:t>
      </w:r>
    </w:p>
    <w:p w14:paraId="32FB89FF" w14:textId="77777777" w:rsidR="00386605" w:rsidRPr="005E2CBB" w:rsidRDefault="00386605" w:rsidP="005E2CB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>«Дары природы»</w:t>
      </w:r>
    </w:p>
    <w:p w14:paraId="76E9DB78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Воспитатель закрепляет, дает новое знание детям об овощах, которые растут у нас в огороде. учит детей узнавать их на ощупь, сравни</w:t>
      </w:r>
    </w:p>
    <w:p w14:paraId="049570A6" w14:textId="77777777" w:rsidR="00386605" w:rsidRPr="00443D5E" w:rsidRDefault="00386605" w:rsidP="005E2CB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>Шестая остановка</w:t>
      </w:r>
    </w:p>
    <w:p w14:paraId="740F5310" w14:textId="77777777" w:rsidR="00386605" w:rsidRPr="00443D5E" w:rsidRDefault="00386605" w:rsidP="00C36C45">
      <w:pPr>
        <w:jc w:val="center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443D5E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gramStart"/>
      <w:r w:rsidRPr="00443D5E">
        <w:rPr>
          <w:rFonts w:ascii="Times New Roman" w:hAnsi="Times New Roman"/>
          <w:b/>
          <w:i/>
          <w:sz w:val="28"/>
          <w:szCs w:val="28"/>
        </w:rPr>
        <w:t>Дендрарий »</w:t>
      </w:r>
      <w:proofErr w:type="gramEnd"/>
    </w:p>
    <w:p w14:paraId="0AF286F3" w14:textId="77777777" w:rsidR="00386605" w:rsidRPr="00443D5E" w:rsidRDefault="00386605" w:rsidP="00C36C45">
      <w:pPr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443D5E">
        <w:rPr>
          <w:rFonts w:ascii="Times New Roman" w:hAnsi="Times New Roman"/>
          <w:i/>
          <w:color w:val="000000"/>
          <w:sz w:val="28"/>
          <w:szCs w:val="28"/>
        </w:rPr>
        <w:t xml:space="preserve">Дендрарий – это специально посаженные разные виды кустарников, деревьев. </w:t>
      </w:r>
    </w:p>
    <w:p w14:paraId="152FCEC1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Воспитатель знакомит детей с кустарниками. На участке детского сада растут черная смородина, черноплодная рябина, черемуха, облепиха, калина, вишня. </w:t>
      </w:r>
    </w:p>
    <w:p w14:paraId="661B779C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Чем отличаются кустарники от деревьев? </w:t>
      </w:r>
      <w:proofErr w:type="gramStart"/>
      <w:r w:rsidRPr="00443D5E">
        <w:rPr>
          <w:rFonts w:ascii="Times New Roman" w:hAnsi="Times New Roman"/>
          <w:sz w:val="28"/>
          <w:szCs w:val="28"/>
        </w:rPr>
        <w:t>Какие  кустарники</w:t>
      </w:r>
      <w:proofErr w:type="gramEnd"/>
      <w:r w:rsidRPr="00443D5E">
        <w:rPr>
          <w:rFonts w:ascii="Times New Roman" w:hAnsi="Times New Roman"/>
          <w:sz w:val="28"/>
          <w:szCs w:val="28"/>
        </w:rPr>
        <w:t xml:space="preserve"> растут у нас в детском саду? Также использует пословицы, загадки, стихи, дидактические игры.  Наблюдают за кустарниками в разные времена года, рассматривают их: </w:t>
      </w:r>
      <w:proofErr w:type="gramStart"/>
      <w:r w:rsidRPr="00443D5E">
        <w:rPr>
          <w:rFonts w:ascii="Times New Roman" w:hAnsi="Times New Roman"/>
          <w:sz w:val="28"/>
          <w:szCs w:val="28"/>
        </w:rPr>
        <w:t>как  цветут</w:t>
      </w:r>
      <w:proofErr w:type="gramEnd"/>
      <w:r w:rsidRPr="00443D5E">
        <w:rPr>
          <w:rFonts w:ascii="Times New Roman" w:hAnsi="Times New Roman"/>
          <w:sz w:val="28"/>
          <w:szCs w:val="28"/>
        </w:rPr>
        <w:t xml:space="preserve">  весной, как летом формируются и зреют  плоды, какой окрас листьев имеют осенью, что бывает с ними  зимой. </w:t>
      </w:r>
    </w:p>
    <w:p w14:paraId="46C89009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      Воспитывается  бережное отношение к природе.</w:t>
      </w:r>
    </w:p>
    <w:p w14:paraId="174A867C" w14:textId="77777777" w:rsidR="005E2CBB" w:rsidRDefault="005E2CBB" w:rsidP="005E2CB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15F507" w14:textId="77777777" w:rsidR="00386605" w:rsidRPr="00443D5E" w:rsidRDefault="00000000" w:rsidP="005E2C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pict w14:anchorId="6DEEAE62">
          <v:shape id="Рисунок 2" o:spid="_x0000_s1032" type="#_x0000_t75" alt="14411689151102" style="position:absolute;left:0;text-align:left;margin-left:-93.55pt;margin-top:-54pt;width:3.55pt;height:842pt;z-index:-9;visibility:visible">
            <v:imagedata r:id="rId5" o:title=""/>
          </v:shape>
        </w:pict>
      </w:r>
      <w:r w:rsidR="00386605" w:rsidRPr="00443D5E">
        <w:rPr>
          <w:rFonts w:ascii="Times New Roman" w:hAnsi="Times New Roman"/>
          <w:b/>
          <w:sz w:val="28"/>
          <w:szCs w:val="28"/>
        </w:rPr>
        <w:t>ПРИЛОЖЕНИЕ</w:t>
      </w:r>
    </w:p>
    <w:p w14:paraId="6265C6F0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>Сделайте вместе с детьми.</w:t>
      </w:r>
    </w:p>
    <w:p w14:paraId="758DC445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Соберите коллекцию осенних листьев деревьев и кустарников (чтобы листья не </w:t>
      </w:r>
      <w:r w:rsidR="002478DA" w:rsidRPr="00443D5E">
        <w:rPr>
          <w:rFonts w:ascii="Times New Roman" w:hAnsi="Times New Roman"/>
          <w:sz w:val="28"/>
          <w:szCs w:val="28"/>
        </w:rPr>
        <w:t>скручивались, надо</w:t>
      </w:r>
      <w:r w:rsidRPr="00443D5E">
        <w:rPr>
          <w:rFonts w:ascii="Times New Roman" w:hAnsi="Times New Roman"/>
          <w:sz w:val="28"/>
          <w:szCs w:val="28"/>
        </w:rPr>
        <w:t xml:space="preserve"> вложить их между газетами и прогладить горячим утюгом).</w:t>
      </w:r>
    </w:p>
    <w:p w14:paraId="5AAF7829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Сделайте кормушки для птиц.</w:t>
      </w:r>
    </w:p>
    <w:p w14:paraId="18A1A8B8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Соберите семена деревьев и лекарственных трав, </w:t>
      </w:r>
      <w:proofErr w:type="gramStart"/>
      <w:r w:rsidRPr="00443D5E">
        <w:rPr>
          <w:rFonts w:ascii="Times New Roman" w:hAnsi="Times New Roman"/>
          <w:sz w:val="28"/>
          <w:szCs w:val="28"/>
        </w:rPr>
        <w:t>сделайте  гербарий</w:t>
      </w:r>
      <w:proofErr w:type="gramEnd"/>
      <w:r w:rsidRPr="00443D5E">
        <w:rPr>
          <w:rFonts w:ascii="Times New Roman" w:hAnsi="Times New Roman"/>
          <w:sz w:val="28"/>
          <w:szCs w:val="28"/>
        </w:rPr>
        <w:t>. Научите детей узнавать деревья по листьям и семенам.</w:t>
      </w:r>
    </w:p>
    <w:p w14:paraId="0CD25CEF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Соберите семена сорных трав для корма птицам.</w:t>
      </w:r>
    </w:p>
    <w:p w14:paraId="7D43F83D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Научите детей различать цветы: астры, розы, хризантемы, георгины.</w:t>
      </w:r>
    </w:p>
    <w:p w14:paraId="33973DF0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Поищите почвенные грибы и трутовики. Рассмотрите грибницу на старом пне.</w:t>
      </w:r>
    </w:p>
    <w:p w14:paraId="4C2FEABE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443D5E">
        <w:rPr>
          <w:rFonts w:ascii="Times New Roman" w:hAnsi="Times New Roman"/>
          <w:sz w:val="28"/>
          <w:szCs w:val="28"/>
        </w:rPr>
        <w:t>Понаблюдайте ,</w:t>
      </w:r>
      <w:proofErr w:type="gramEnd"/>
      <w:r w:rsidRPr="00443D5E">
        <w:rPr>
          <w:rFonts w:ascii="Times New Roman" w:hAnsi="Times New Roman"/>
          <w:sz w:val="28"/>
          <w:szCs w:val="28"/>
        </w:rPr>
        <w:t xml:space="preserve"> как паук плетет паутину и ловит в свои сети добычу.</w:t>
      </w:r>
    </w:p>
    <w:p w14:paraId="654D4A98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Научите детей определять синиц, воробьев, снегирей, дроздов, свиристелей, голубей, галок, ворон и т.д.</w:t>
      </w:r>
    </w:p>
    <w:p w14:paraId="6133A5AC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Понаблюдайте, как паук плетет паутину и ловит в свои сети добычу.</w:t>
      </w:r>
    </w:p>
    <w:p w14:paraId="1567AC60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После первого снега, когда птицам станет трудно добывать корм, повесьте кормушки и регулярно закладывайте в них корм.</w:t>
      </w:r>
    </w:p>
    <w:p w14:paraId="454CA023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Постоянно наблюдайте с детьми, что меняется в жизни растений в зависимости от температуры, облачности и осадков.</w:t>
      </w:r>
    </w:p>
    <w:p w14:paraId="27A84093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lastRenderedPageBreak/>
        <w:t>Наблюдайте, как ведут себя насекомые и птицы при изменениях погоды.</w:t>
      </w:r>
    </w:p>
    <w:p w14:paraId="7CC2036B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Помогите детям установить связь между изменениями в жизни животных и изменениями в растительном мире.</w:t>
      </w:r>
    </w:p>
    <w:p w14:paraId="3A0A0CAB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Систематически после наблюдений и сбора листьев, семян делайте зарисовки.</w:t>
      </w:r>
    </w:p>
    <w:p w14:paraId="2E94CC12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Составьте вместе с детьми букет из осенних листьев, цветов и украсьте помещение группы.</w:t>
      </w:r>
    </w:p>
    <w:p w14:paraId="1D65A11D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Изготовьте из трутовика красивую подставку для букета.</w:t>
      </w:r>
    </w:p>
    <w:p w14:paraId="5EE28F74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Из природного материала, семян создайте интересный мир игрушек, животных, человечков и др.</w:t>
      </w:r>
    </w:p>
    <w:p w14:paraId="34A63EA4" w14:textId="77777777" w:rsidR="00386605" w:rsidRPr="00443D5E" w:rsidRDefault="00386605" w:rsidP="00C36C45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Подберите из опавшей листвы листья с разными оттенками и используйте их для аппликаций, при составлении цветных картинок.</w:t>
      </w:r>
    </w:p>
    <w:p w14:paraId="68BDE9D3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</w:p>
    <w:p w14:paraId="58C03218" w14:textId="77777777" w:rsidR="00386605" w:rsidRPr="00443D5E" w:rsidRDefault="00386605" w:rsidP="00C36C45">
      <w:pPr>
        <w:ind w:left="300"/>
        <w:jc w:val="center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>Опыты</w:t>
      </w:r>
    </w:p>
    <w:p w14:paraId="604EB8E1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1. Измерить тень от столба. Подвести детей к выводу, что осенью солнце не поднимается так высоко, как летом.</w:t>
      </w:r>
    </w:p>
    <w:p w14:paraId="47177ABC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2. Показать детям, как можно услышать шум, который издает воздух (выпустить воздух из воздушного шарика).</w:t>
      </w:r>
    </w:p>
    <w:p w14:paraId="6ACC66D2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3. Собрать сухие листья и просеять их через сито. Дети увидят много живых существ; рассмотрят их через микроскоп или лупу.</w:t>
      </w:r>
    </w:p>
    <w:p w14:paraId="3E916F0A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4. Поместить личинки бабочек в банку, последить за их развитием. Показать детям, какой вред приносится растениям.</w:t>
      </w:r>
    </w:p>
    <w:p w14:paraId="6C5DAA12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5. Рассмотреть паучка через лупу; понаблюдать, как он выпускает нить, откусывает её и отправляться в путь-дорогу.</w:t>
      </w:r>
    </w:p>
    <w:p w14:paraId="605273C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6. Измерить температуру воздуха и воды во время экскурсии к водоему.</w:t>
      </w:r>
    </w:p>
    <w:p w14:paraId="56301086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7. Взять на прогулку три стеклянные баночки. Предложить детям насыпать в одну из них песчаную землю, а в другую – глинистую. Налить воды, размешать и посмотреть, что будет. Песок скоро осядет, а глина долго будет находиться в воде в виде мути. Дети убедятся, что песок пропускает воду, а глина задерживает. После этого посмотреть, какой цвет земли в огороде. Сравнить её с песчаной и глинистой почвами. В третью баночку положить огородную землю. Когда дети размешают её в воде, то увидят там какие-то корешки и ниточки. Объяснить, что это остатки от корней растений. Этими корнями растения высасывают из почвы питательные вещества.</w:t>
      </w:r>
    </w:p>
    <w:p w14:paraId="0CF6DB38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8. Рассмотреть с помощью лупы, где прячутся насекомые (кора дерева, листья, земля).</w:t>
      </w:r>
    </w:p>
    <w:p w14:paraId="7544B474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9. Солнце светит, но греет меньше. От тепла зависит состояние почвы (при сухой погоде теплая, рассыпчатая; в дождь плотная, темная, сырая).</w:t>
      </w:r>
    </w:p>
    <w:p w14:paraId="67CBC06C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>10. Провести опыты по закреплению представлений о свойствах предметов: одни тонут в воде (камень), другие не тонут (листочек).</w:t>
      </w:r>
    </w:p>
    <w:p w14:paraId="0EA1D9DC" w14:textId="77777777" w:rsidR="00386605" w:rsidRPr="00443D5E" w:rsidRDefault="00386605" w:rsidP="00C36C4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22F929A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 xml:space="preserve">Наблюдения </w:t>
      </w:r>
    </w:p>
    <w:p w14:paraId="26181B4D" w14:textId="77777777" w:rsidR="00386605" w:rsidRPr="005E2CBB" w:rsidRDefault="00386605" w:rsidP="005E2CBB">
      <w:pPr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 xml:space="preserve">  </w:t>
      </w:r>
      <w:r w:rsidRPr="00443D5E">
        <w:rPr>
          <w:rFonts w:ascii="Times New Roman" w:hAnsi="Times New Roman"/>
          <w:sz w:val="28"/>
          <w:szCs w:val="28"/>
        </w:rPr>
        <w:t xml:space="preserve">С раннего детства ребенка надо знакомить с тайнами природы, показывать интересное в жизни растений и животных, учить наслаждаться запахом </w:t>
      </w:r>
      <w:r w:rsidRPr="00443D5E">
        <w:rPr>
          <w:rFonts w:ascii="Times New Roman" w:hAnsi="Times New Roman"/>
          <w:sz w:val="28"/>
          <w:szCs w:val="28"/>
        </w:rPr>
        <w:lastRenderedPageBreak/>
        <w:t>цветущих трав, красотой цветов, пейзажами родных мест.  Восприятие природы помогает развивать такие качества, как жизнерадостность, эмоциональность, чуткое, внимательное отношение ко всему живому.</w:t>
      </w:r>
    </w:p>
    <w:p w14:paraId="05DC2E78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Основное средство познания природы – наблюдение. У детей оно острее, чем у взрослых, так как ребенок соприкасается с природой впервые. Воспитатель должен поддерживать и развивать у детей интерес к природе, объясняя причины и взаимосвязь её явлений.</w:t>
      </w:r>
    </w:p>
    <w:p w14:paraId="6AEF6EBC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Общение с природой способствует умственному развитию детей и формированию логического мышления.</w:t>
      </w:r>
    </w:p>
    <w:p w14:paraId="7E780486" w14:textId="77777777" w:rsidR="00386605" w:rsidRPr="00443D5E" w:rsidRDefault="00386605" w:rsidP="00C36C45">
      <w:pPr>
        <w:jc w:val="center"/>
        <w:rPr>
          <w:rFonts w:ascii="Times New Roman" w:hAnsi="Times New Roman"/>
          <w:sz w:val="28"/>
          <w:szCs w:val="28"/>
        </w:rPr>
      </w:pPr>
    </w:p>
    <w:p w14:paraId="5D528DFA" w14:textId="77777777" w:rsidR="00386605" w:rsidRPr="00443D5E" w:rsidRDefault="00386605" w:rsidP="00C36C45">
      <w:pPr>
        <w:jc w:val="center"/>
        <w:rPr>
          <w:rFonts w:ascii="Times New Roman" w:hAnsi="Times New Roman"/>
          <w:b/>
          <w:sz w:val="28"/>
          <w:szCs w:val="28"/>
        </w:rPr>
      </w:pPr>
      <w:r w:rsidRPr="00443D5E">
        <w:rPr>
          <w:rFonts w:ascii="Times New Roman" w:hAnsi="Times New Roman"/>
          <w:b/>
          <w:sz w:val="28"/>
          <w:szCs w:val="28"/>
        </w:rPr>
        <w:t>Характеристика сезона</w:t>
      </w:r>
    </w:p>
    <w:p w14:paraId="431D8F0E" w14:textId="77777777" w:rsidR="00386605" w:rsidRPr="00443D5E" w:rsidRDefault="005E2CBB" w:rsidP="00C36C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6605" w:rsidRPr="00443D5E">
        <w:rPr>
          <w:rFonts w:ascii="Times New Roman" w:hAnsi="Times New Roman"/>
          <w:sz w:val="28"/>
          <w:szCs w:val="28"/>
        </w:rPr>
        <w:t>Итак, после лета наступила осень. Начало осени – «золотая осень». Еще ярко светит солнце, деревья и кустарники в красивом разноцветном наряде:</w:t>
      </w:r>
    </w:p>
    <w:p w14:paraId="6005E0C1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березы и тополя желтые, осины красные, </w:t>
      </w:r>
      <w:proofErr w:type="gramStart"/>
      <w:r w:rsidRPr="00443D5E">
        <w:rPr>
          <w:rFonts w:ascii="Times New Roman" w:hAnsi="Times New Roman"/>
          <w:sz w:val="28"/>
          <w:szCs w:val="28"/>
        </w:rPr>
        <w:t>дуб  бурый</w:t>
      </w:r>
      <w:proofErr w:type="gramEnd"/>
      <w:r w:rsidRPr="00443D5E">
        <w:rPr>
          <w:rFonts w:ascii="Times New Roman" w:hAnsi="Times New Roman"/>
          <w:sz w:val="28"/>
          <w:szCs w:val="28"/>
        </w:rPr>
        <w:t>, но остались зелеными ели и сосны. В парке много осенних цветов: астр, георгин, золотых шаров.</w:t>
      </w:r>
    </w:p>
    <w:p w14:paraId="5C8C2FB1" w14:textId="77777777" w:rsidR="00386605" w:rsidRPr="00443D5E" w:rsidRDefault="00386605" w:rsidP="00C36C45">
      <w:pPr>
        <w:jc w:val="both"/>
        <w:rPr>
          <w:rFonts w:ascii="Times New Roman" w:hAnsi="Times New Roman"/>
          <w:sz w:val="28"/>
          <w:szCs w:val="28"/>
        </w:rPr>
      </w:pPr>
      <w:r w:rsidRPr="00443D5E">
        <w:rPr>
          <w:rFonts w:ascii="Times New Roman" w:hAnsi="Times New Roman"/>
          <w:sz w:val="28"/>
          <w:szCs w:val="28"/>
        </w:rPr>
        <w:t xml:space="preserve">    В середине осени солнце все меньше, дни становятся короче, а ночи длиннее. Все чаще хмурится небо, идет мелкий, холодный дождь, часто бывают туманы, дуют холодные ветры. По утрам и вечерам замерзают лужи, крыши домов покрываются инеем. По ночам выпадает снег, но днем тает. Отцветают цветы, и остаются семена. Трава пожелтела и засохла.</w:t>
      </w:r>
    </w:p>
    <w:p w14:paraId="090E8281" w14:textId="77777777" w:rsidR="00386605" w:rsidRPr="00443D5E" w:rsidRDefault="00000000" w:rsidP="00C36C45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 w14:anchorId="78A4E4D4">
          <v:shape id="_x0000_s1034" type="#_x0000_t75" alt="14411689151102.jpg" style="position:absolute;left:0;text-align:left;margin-left:516pt;margin-top:-54pt;width:3.55pt;height:840pt;z-index:-1;visibility:visible">
            <v:imagedata r:id="rId5" o:title=""/>
          </v:shape>
        </w:pict>
      </w:r>
      <w:r w:rsidR="00386605" w:rsidRPr="00443D5E">
        <w:rPr>
          <w:rFonts w:ascii="Times New Roman" w:hAnsi="Times New Roman"/>
          <w:sz w:val="28"/>
          <w:szCs w:val="28"/>
        </w:rPr>
        <w:t xml:space="preserve">    В конце осени становится еще холоднее, снег уже не тает, а лежит тонким слоем. Сквозь снег видны еще опавшие листья, засохшие растения. Деревья стоят голые. На ветках остались только почки. Перелетные птицы улетают на юг. Зимующие пернатые перебрались ближе к жилью человека. В лесу, в парке появились северные гости – снегири. Животные приготовились к зиме: насекомые спрятались; ужи, лягушки, ящерицы тоже спрятались и заснули; рыбы в реках ушли на дно и зарылись в ил.    На полях, в огородах и садах собирают урожай. Люди готовят огороды и сады к зиме, делают осенние посадки и посевы.</w:t>
      </w:r>
    </w:p>
    <w:p w14:paraId="0CB1433E" w14:textId="77777777" w:rsidR="006347EC" w:rsidRPr="00443D5E" w:rsidRDefault="00000000" w:rsidP="00C36C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68EB8356">
          <v:shape id="Рисунок 0" o:spid="_x0000_s1035" type="#_x0000_t75" alt="fon-dlya-prezentacii-vesna-05.jpg" style="position:absolute;left:0;text-align:left;margin-left:521.7pt;margin-top:-55.2pt;width:6.5pt;height:839.25pt;z-index:-2;visibility:visible">
            <v:imagedata r:id="rId7" o:title=""/>
          </v:shape>
        </w:pict>
      </w:r>
      <w:r>
        <w:rPr>
          <w:noProof/>
          <w:sz w:val="28"/>
          <w:szCs w:val="28"/>
        </w:rPr>
        <w:pict w14:anchorId="2E1A70DB">
          <v:shape id="Рисунок 10" o:spid="_x0000_s1036" type="#_x0000_t75" alt="depositphotos_7714600-stock-illustration-environmental-abstract-backdrop" style="position:absolute;left:0;text-align:left;margin-left:521.7pt;margin-top:-58.7pt;width:26.25pt;height:900.05pt;z-index:-3;visibility:visible">
            <v:imagedata r:id="rId8" o:title=""/>
          </v:shape>
        </w:pict>
      </w:r>
      <w:r w:rsidR="006347EC" w:rsidRPr="00443D5E">
        <w:rPr>
          <w:rFonts w:ascii="Times New Roman" w:hAnsi="Times New Roman"/>
          <w:sz w:val="28"/>
          <w:szCs w:val="28"/>
        </w:rPr>
        <w:t>Муниципальное дошкольное образовательное бюджетное учреждение детский сад комбинированного вида «Снегурочка» городского округа город Сибай Республики Башкортостан</w:t>
      </w:r>
    </w:p>
    <w:p w14:paraId="076D53BB" w14:textId="77777777" w:rsidR="006347EC" w:rsidRPr="00443D5E" w:rsidRDefault="006347EC" w:rsidP="00C36C45">
      <w:pPr>
        <w:jc w:val="center"/>
        <w:rPr>
          <w:rFonts w:ascii="Times New Roman" w:hAnsi="Times New Roman"/>
          <w:sz w:val="28"/>
          <w:szCs w:val="28"/>
        </w:rPr>
      </w:pPr>
    </w:p>
    <w:p w14:paraId="0831D4E0" w14:textId="77777777" w:rsidR="00386605" w:rsidRPr="00443D5E" w:rsidRDefault="00386605" w:rsidP="00C36C45">
      <w:pPr>
        <w:rPr>
          <w:rFonts w:ascii="Times New Roman" w:hAnsi="Times New Roman"/>
          <w:sz w:val="28"/>
          <w:szCs w:val="28"/>
        </w:rPr>
      </w:pPr>
    </w:p>
    <w:p w14:paraId="7AC041BB" w14:textId="77777777" w:rsidR="00386605" w:rsidRDefault="00386605" w:rsidP="00C36C45">
      <w:pPr>
        <w:rPr>
          <w:rFonts w:ascii="Times New Roman" w:hAnsi="Times New Roman"/>
        </w:rPr>
      </w:pPr>
    </w:p>
    <w:p w14:paraId="3CA69127" w14:textId="77777777" w:rsidR="00386605" w:rsidRDefault="00386605" w:rsidP="00C36C45">
      <w:pPr>
        <w:rPr>
          <w:rFonts w:ascii="Times New Roman" w:hAnsi="Times New Roman"/>
        </w:rPr>
      </w:pPr>
    </w:p>
    <w:p w14:paraId="5D1B6680" w14:textId="77777777" w:rsidR="00386605" w:rsidRDefault="00386605" w:rsidP="00C36C45">
      <w:pPr>
        <w:rPr>
          <w:rFonts w:ascii="Times New Roman" w:hAnsi="Times New Roman"/>
        </w:rPr>
      </w:pPr>
    </w:p>
    <w:sectPr w:rsidR="00386605" w:rsidSect="00C0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hkir 2 Akmanoff !!!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2100"/>
    <w:multiLevelType w:val="hybridMultilevel"/>
    <w:tmpl w:val="948C6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26049"/>
    <w:multiLevelType w:val="hybridMultilevel"/>
    <w:tmpl w:val="1E145362"/>
    <w:lvl w:ilvl="0" w:tplc="4F7222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 w16cid:durableId="1922761929">
    <w:abstractNumId w:val="1"/>
  </w:num>
  <w:num w:numId="2" w16cid:durableId="119003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156"/>
    <w:rsid w:val="00046987"/>
    <w:rsid w:val="00080DF8"/>
    <w:rsid w:val="000816A2"/>
    <w:rsid w:val="000A6E1C"/>
    <w:rsid w:val="000C1D2A"/>
    <w:rsid w:val="000D7CBD"/>
    <w:rsid w:val="000F6435"/>
    <w:rsid w:val="00136B81"/>
    <w:rsid w:val="0014426D"/>
    <w:rsid w:val="00151BBB"/>
    <w:rsid w:val="001D1539"/>
    <w:rsid w:val="002478DA"/>
    <w:rsid w:val="00252145"/>
    <w:rsid w:val="00281490"/>
    <w:rsid w:val="002D6563"/>
    <w:rsid w:val="002F2880"/>
    <w:rsid w:val="00316AC6"/>
    <w:rsid w:val="00386605"/>
    <w:rsid w:val="00392816"/>
    <w:rsid w:val="00443D5E"/>
    <w:rsid w:val="004548B8"/>
    <w:rsid w:val="004675D0"/>
    <w:rsid w:val="00525687"/>
    <w:rsid w:val="00555653"/>
    <w:rsid w:val="00577DDC"/>
    <w:rsid w:val="005E2CBB"/>
    <w:rsid w:val="005F697A"/>
    <w:rsid w:val="006347EC"/>
    <w:rsid w:val="006861C6"/>
    <w:rsid w:val="006E35B6"/>
    <w:rsid w:val="006F7231"/>
    <w:rsid w:val="00701BFD"/>
    <w:rsid w:val="00707D08"/>
    <w:rsid w:val="00764980"/>
    <w:rsid w:val="00780E01"/>
    <w:rsid w:val="008075D2"/>
    <w:rsid w:val="008304CD"/>
    <w:rsid w:val="00894156"/>
    <w:rsid w:val="00983B10"/>
    <w:rsid w:val="00986E75"/>
    <w:rsid w:val="009F688B"/>
    <w:rsid w:val="00A31303"/>
    <w:rsid w:val="00B701F7"/>
    <w:rsid w:val="00BA0543"/>
    <w:rsid w:val="00BA0B26"/>
    <w:rsid w:val="00BC7A92"/>
    <w:rsid w:val="00C07F6E"/>
    <w:rsid w:val="00C36C45"/>
    <w:rsid w:val="00CE6CD8"/>
    <w:rsid w:val="00D04880"/>
    <w:rsid w:val="00DB0AFF"/>
    <w:rsid w:val="00DC4664"/>
    <w:rsid w:val="00DF5DC1"/>
    <w:rsid w:val="00E1393F"/>
    <w:rsid w:val="00F3123E"/>
    <w:rsid w:val="00F508CA"/>
    <w:rsid w:val="00FB3DB5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06DDE861"/>
  <w15:docId w15:val="{D3B893D4-07E5-4252-B33B-F184D84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56"/>
    <w:rPr>
      <w:rFonts w:ascii="Bashkir 2 Akmanoff !!!" w:eastAsia="Times New Roman" w:hAnsi="Bashkir 2 Akmanoff !!!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256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2229</Words>
  <Characters>12709</Characters>
  <Application>Microsoft Office Word</Application>
  <DocSecurity>0</DocSecurity>
  <Lines>105</Lines>
  <Paragraphs>29</Paragraphs>
  <ScaleCrop>false</ScaleCrop>
  <Company>Krokoz™ Inc.</Company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Arthurcan</cp:lastModifiedBy>
  <cp:revision>32</cp:revision>
  <cp:lastPrinted>2017-06-20T05:53:00Z</cp:lastPrinted>
  <dcterms:created xsi:type="dcterms:W3CDTF">2017-06-19T14:45:00Z</dcterms:created>
  <dcterms:modified xsi:type="dcterms:W3CDTF">2023-10-28T18:13:00Z</dcterms:modified>
</cp:coreProperties>
</file>